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0E7" w:rsidRDefault="008800E7" w:rsidP="008800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lt-LT"/>
        </w:rPr>
        <w:drawing>
          <wp:inline distT="0" distB="0" distL="0" distR="0" wp14:anchorId="7513217A" wp14:editId="79F84692">
            <wp:extent cx="6019800" cy="106680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00E7" w:rsidRDefault="008800E7" w:rsidP="008800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VILKAVIŠKIO VAIKŲ LOPŠELIS-DARŽELIS „PASAKA“</w:t>
      </w:r>
    </w:p>
    <w:p w:rsidR="008800E7" w:rsidRDefault="008800E7" w:rsidP="008800E7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800E7" w:rsidRDefault="008800E7" w:rsidP="008800E7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TVIRTINU</w:t>
      </w:r>
    </w:p>
    <w:p w:rsidR="008800E7" w:rsidRDefault="008800E7" w:rsidP="008800E7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Direktorė</w:t>
      </w:r>
    </w:p>
    <w:p w:rsidR="008800E7" w:rsidRDefault="008800E7" w:rsidP="008800E7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800E7" w:rsidRDefault="008800E7" w:rsidP="008800E7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Dainora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lt-LT"/>
        </w:rPr>
        <w:t>Daniliauskienė</w:t>
      </w:r>
      <w:proofErr w:type="spellEnd"/>
    </w:p>
    <w:p w:rsidR="008800E7" w:rsidRDefault="00DA2DF9" w:rsidP="008800E7">
      <w:pPr>
        <w:spacing w:after="0" w:line="240" w:lineRule="auto"/>
        <w:ind w:left="6480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2019-09-02</w:t>
      </w:r>
    </w:p>
    <w:p w:rsidR="008800E7" w:rsidRDefault="008800E7" w:rsidP="008800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8800E7" w:rsidRDefault="001F6F2B" w:rsidP="008800E7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t>2019</w:t>
      </w:r>
      <w:bookmarkStart w:id="0" w:name="_GoBack"/>
      <w:bookmarkEnd w:id="0"/>
      <w:r w:rsidR="008800E7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 M. RUGPJŪČIO-RUGSĖJO MĖNESIŲ VEIKLOS PLANAS</w:t>
      </w:r>
    </w:p>
    <w:p w:rsidR="008800E7" w:rsidRDefault="00DA2DF9" w:rsidP="008800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2019-09-02</w:t>
      </w:r>
    </w:p>
    <w:p w:rsidR="008800E7" w:rsidRDefault="008800E7" w:rsidP="008800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Vilkaviškis</w:t>
      </w:r>
    </w:p>
    <w:p w:rsidR="008800E7" w:rsidRDefault="008800E7" w:rsidP="008800E7">
      <w:pPr>
        <w:spacing w:after="0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4193"/>
        <w:gridCol w:w="1808"/>
        <w:gridCol w:w="2862"/>
      </w:tblGrid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Eil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Nr</w:t>
            </w:r>
            <w:proofErr w:type="spellEnd"/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Renginio pavadinimas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Data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Atsakingas</w:t>
            </w:r>
          </w:p>
        </w:tc>
      </w:tr>
      <w:tr w:rsidR="008800E7" w:rsidTr="008800E7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Bendrųjų ir vadybinių kompetencijų tobulinimas. Edukacija.</w:t>
            </w:r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7747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Mokytojų tarybos posėdis</w:t>
            </w:r>
          </w:p>
          <w:p w:rsidR="00774753" w:rsidRDefault="00774753" w:rsidP="003E3B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2019-2020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m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. veiklos </w:t>
            </w:r>
            <w:r w:rsidR="003E3BF4">
              <w:rPr>
                <w:rFonts w:ascii="Times New Roman" w:eastAsia="Times New Roman" w:hAnsi="Times New Roman"/>
                <w:sz w:val="24"/>
                <w:szCs w:val="24"/>
              </w:rPr>
              <w:t>aptarimas, ugdytinių įsivertinimas, gairės kitiems mokslo metams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Pr="00774753" w:rsidRDefault="007747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74753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5 </w:t>
            </w:r>
            <w:proofErr w:type="spellStart"/>
            <w:r w:rsidRPr="00774753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Pr="00774753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3E3BF4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Bendrojo ugdymo grupių metodikos būrelio pasitarimas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Pr="00774753" w:rsidRDefault="003E3BF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 w:rsidP="003E3B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E3BF4" w:rsidRDefault="003E3BF4" w:rsidP="003E3BF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3E3BF4" w:rsidRDefault="003E3BF4" w:rsidP="003E3B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3E3BF4" w:rsidRPr="003E3BF4" w:rsidRDefault="003E3BF4" w:rsidP="003E3BF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3E3BF4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Vaiko gerovės komisijos posėdis dėl individualių ugdymo planų ir tvarkaraščių 2019-2020 mokslo metams parengimo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9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 w:rsidP="003E3B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E3BF4" w:rsidRDefault="003E3BF4" w:rsidP="003E3BF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3E3BF4" w:rsidRPr="003E3BF4" w:rsidRDefault="003E3BF4" w:rsidP="003E3B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Švietimo pagalbos specialistai</w:t>
            </w:r>
          </w:p>
        </w:tc>
      </w:tr>
      <w:tr w:rsidR="003E3BF4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metodikos būrelio pasitarimas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F4" w:rsidRDefault="003E3BF4" w:rsidP="003E3B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3E3BF4" w:rsidRDefault="003E3BF4" w:rsidP="003E3BF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3E3BF4" w:rsidRDefault="003E3BF4" w:rsidP="003E3BF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Grupės auklėtoja</w:t>
            </w:r>
          </w:p>
          <w:p w:rsidR="003E3BF4" w:rsidRPr="0002644F" w:rsidRDefault="003E3BF4" w:rsidP="003E3BF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2644F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Aušrelė </w:t>
            </w:r>
            <w:proofErr w:type="spellStart"/>
            <w:r w:rsidRPr="0002644F">
              <w:rPr>
                <w:rFonts w:ascii="Times New Roman" w:eastAsia="Times New Roman" w:hAnsi="Times New Roman"/>
                <w:i/>
                <w:sz w:val="24"/>
                <w:szCs w:val="24"/>
              </w:rPr>
              <w:t>Bataitienė</w:t>
            </w:r>
            <w:proofErr w:type="spellEnd"/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774753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Edukacinė-pažintinė išvyka mokytojo dienai paminėti (Rokiškis, Obeliai, Sartai)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774753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28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8800E7" w:rsidRDefault="00774753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Socialinė pedagogė</w:t>
            </w:r>
          </w:p>
          <w:p w:rsidR="00774753" w:rsidRPr="00774753" w:rsidRDefault="00774753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</w:tc>
      </w:tr>
      <w:tr w:rsidR="008800E7" w:rsidTr="008800E7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Renginiai, projektinė veikla.</w:t>
            </w:r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 w:rsidP="008800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Šventinis rytmetis „Rugsėjo pokštai“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Andriulionienė</w:t>
            </w:r>
            <w:proofErr w:type="spellEnd"/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Pokalbis – diskusija „Aš esu saugus gatvėje“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P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800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16 </w:t>
            </w:r>
            <w:proofErr w:type="spellStart"/>
            <w:r w:rsidRPr="008800E7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Pr="008800E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  <w:p w:rsidR="008800E7" w:rsidRP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Interaktyvi ir edukacinė programėlė vaikams „Meškučio Beno nuotykiai“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18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8800E7" w:rsidRP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11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800E7" w:rsidRDefault="008800E7" w:rsidP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0264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Europos sporto savaitė</w:t>
            </w:r>
            <w:r w:rsidR="0002644F">
              <w:rPr>
                <w:rFonts w:ascii="Times New Roman" w:eastAsia="Times New Roman" w:hAnsi="Times New Roman"/>
                <w:sz w:val="24"/>
                <w:szCs w:val="24"/>
              </w:rPr>
              <w:t xml:space="preserve"> #BEACTIVE judėjimo savaitė  „Judėk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- „</w:t>
            </w:r>
            <w:r w:rsidR="0002644F">
              <w:rPr>
                <w:rFonts w:ascii="Times New Roman" w:eastAsia="Times New Roman" w:hAnsi="Times New Roman"/>
                <w:sz w:val="24"/>
                <w:szCs w:val="24"/>
              </w:rPr>
              <w:t>OPA_PA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“</w:t>
            </w: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Rytinė mankšta </w:t>
            </w:r>
            <w:r w:rsidRPr="0002644F">
              <w:rPr>
                <w:rFonts w:ascii="Times New Roman" w:eastAsia="Times New Roman" w:hAnsi="Times New Roman"/>
                <w:b/>
                <w:sz w:val="24"/>
                <w:szCs w:val="24"/>
              </w:rPr>
              <w:t>„Labas rytas“</w:t>
            </w: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Taikliausios rankos konkursas </w:t>
            </w:r>
            <w:r w:rsidRPr="0002644F">
              <w:rPr>
                <w:rFonts w:ascii="Times New Roman" w:eastAsia="Times New Roman" w:hAnsi="Times New Roman"/>
                <w:b/>
                <w:sz w:val="24"/>
                <w:szCs w:val="24"/>
              </w:rPr>
              <w:t>„Taikliosios rankelės“</w:t>
            </w: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44F">
              <w:rPr>
                <w:rFonts w:ascii="Times New Roman" w:eastAsia="Times New Roman" w:hAnsi="Times New Roman"/>
                <w:sz w:val="24"/>
                <w:szCs w:val="24"/>
              </w:rPr>
              <w:t>Rytinė mankšta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„Labas rytas“</w:t>
            </w: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Šokiai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Zumba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“</w:t>
            </w: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44F">
              <w:rPr>
                <w:rFonts w:ascii="Times New Roman" w:eastAsia="Times New Roman" w:hAnsi="Times New Roman"/>
                <w:sz w:val="24"/>
                <w:szCs w:val="24"/>
              </w:rPr>
              <w:t>Rytinė mankšta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„Labas rytas“</w:t>
            </w: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2644F">
              <w:rPr>
                <w:rFonts w:ascii="Times New Roman" w:eastAsia="Times New Roman" w:hAnsi="Times New Roman"/>
                <w:sz w:val="24"/>
                <w:szCs w:val="24"/>
              </w:rPr>
              <w:t>Netradicinės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„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Super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“ </w:t>
            </w:r>
            <w:r w:rsidRPr="0002644F">
              <w:rPr>
                <w:rFonts w:ascii="Times New Roman" w:eastAsia="Times New Roman" w:hAnsi="Times New Roman"/>
                <w:sz w:val="24"/>
                <w:szCs w:val="24"/>
              </w:rPr>
              <w:t>eitynės</w:t>
            </w: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44F">
              <w:rPr>
                <w:rFonts w:ascii="Times New Roman" w:eastAsia="Times New Roman" w:hAnsi="Times New Roman"/>
                <w:sz w:val="24"/>
                <w:szCs w:val="24"/>
              </w:rPr>
              <w:t>Rytinė mankšta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„Labas rytas“</w:t>
            </w: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Individualios grupių estafetės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„Šok, bėk, mesk“</w:t>
            </w:r>
          </w:p>
          <w:p w:rsidR="001D7FEA" w:rsidRDefault="001D7FEA" w:rsidP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644F" w:rsidRDefault="0002644F" w:rsidP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44F">
              <w:rPr>
                <w:rFonts w:ascii="Times New Roman" w:eastAsia="Times New Roman" w:hAnsi="Times New Roman"/>
                <w:sz w:val="24"/>
                <w:szCs w:val="24"/>
              </w:rPr>
              <w:t>Rytinė mankšta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„Labas rytas“</w:t>
            </w:r>
          </w:p>
          <w:p w:rsidR="0002644F" w:rsidRPr="001D7FEA" w:rsidRDefault="001D7FEA" w:rsidP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„Pasakos skrynios“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lobio paieška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44F" w:rsidRDefault="0002644F" w:rsidP="0002644F">
            <w:pPr>
              <w:spacing w:after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8800E7" w:rsidRDefault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23</w:t>
            </w:r>
            <w:r w:rsidR="008800E7">
              <w:rPr>
                <w:rFonts w:ascii="Times New Roman" w:eastAsia="Times New Roman" w:hAnsi="Times New Roman"/>
                <w:b/>
                <w:sz w:val="24"/>
                <w:szCs w:val="24"/>
              </w:rPr>
              <w:t>d.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02644F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24 </w:t>
            </w:r>
            <w:proofErr w:type="spellStart"/>
            <w:r w:rsidRPr="0002644F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Pr="0002644F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25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26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02644F" w:rsidRDefault="0002644F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D7FEA" w:rsidRDefault="001D7F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1D7FEA" w:rsidRDefault="001D7FEA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27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1D7FEA" w:rsidRDefault="001D7F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1D7FEA" w:rsidRPr="001D7FEA" w:rsidRDefault="001D7FEA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10.30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Visuomenės sveikatos specialistė</w:t>
            </w:r>
          </w:p>
          <w:p w:rsidR="008800E7" w:rsidRDefault="008800E7" w:rsidP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Tamošaitienė</w:t>
            </w:r>
            <w:proofErr w:type="spellEnd"/>
          </w:p>
          <w:p w:rsidR="008800E7" w:rsidRDefault="008800E7" w:rsidP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Meninio ugdymo pedagogė</w:t>
            </w:r>
          </w:p>
          <w:p w:rsidR="008800E7" w:rsidRPr="008800E7" w:rsidRDefault="008800E7" w:rsidP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Neringa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Mikulytė</w:t>
            </w:r>
            <w:proofErr w:type="spellEnd"/>
          </w:p>
          <w:p w:rsidR="008800E7" w:rsidRDefault="008800E7" w:rsidP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8800E7" w:rsidRDefault="008800E7" w:rsidP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Vida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Grigaitienė</w:t>
            </w:r>
            <w:proofErr w:type="spellEnd"/>
          </w:p>
          <w:p w:rsidR="008800E7" w:rsidRDefault="008800E7" w:rsidP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Aušrelė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Bataitienė</w:t>
            </w:r>
            <w:proofErr w:type="spellEnd"/>
          </w:p>
          <w:p w:rsidR="002015C7" w:rsidRDefault="002015C7" w:rsidP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Laima Sabaliauskienė</w:t>
            </w:r>
          </w:p>
          <w:p w:rsidR="002015C7" w:rsidRDefault="002015C7" w:rsidP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Romutė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Augustienė</w:t>
            </w:r>
            <w:proofErr w:type="spellEnd"/>
          </w:p>
          <w:p w:rsidR="002015C7" w:rsidRDefault="002015C7" w:rsidP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Regina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Šalaševičienė</w:t>
            </w:r>
            <w:proofErr w:type="spellEnd"/>
          </w:p>
          <w:p w:rsidR="002015C7" w:rsidRDefault="002015C7" w:rsidP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Lina Bagdonienė</w:t>
            </w:r>
          </w:p>
          <w:p w:rsidR="002015C7" w:rsidRPr="008800E7" w:rsidRDefault="002015C7" w:rsidP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Rita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Romanenkienė</w:t>
            </w:r>
            <w:proofErr w:type="spellEnd"/>
          </w:p>
        </w:tc>
      </w:tr>
      <w:tr w:rsidR="00E15904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4" w:rsidRDefault="00E15904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4" w:rsidRDefault="00E15904" w:rsidP="000264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LTOK respublikinis projektas „Olimpinė karta“</w:t>
            </w:r>
          </w:p>
          <w:p w:rsidR="00E15904" w:rsidRDefault="00E15904" w:rsidP="000264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„Sporto dienos Buratine“ IV etapas „Lenktyniaujame su vėju“ </w:t>
            </w:r>
          </w:p>
          <w:p w:rsidR="00E15904" w:rsidRDefault="00E15904" w:rsidP="0002644F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Vilkaviškio vaikų l/d „Buratinas“ renginys „Aš bėgu 2019“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4" w:rsidRDefault="00E15904" w:rsidP="00E15904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24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  <w:p w:rsidR="00E15904" w:rsidRPr="00E15904" w:rsidRDefault="00E15904" w:rsidP="00E1590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9.45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val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904" w:rsidRDefault="00E15904" w:rsidP="00E159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E15904" w:rsidRDefault="00E15904" w:rsidP="00E15904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E15904" w:rsidRDefault="00E15904" w:rsidP="00E159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15904">
              <w:rPr>
                <w:rFonts w:ascii="Times New Roman" w:eastAsia="Times New Roman" w:hAnsi="Times New Roman"/>
                <w:sz w:val="24"/>
                <w:szCs w:val="24"/>
              </w:rPr>
              <w:t>Pelėdžiukų grupės auklėtojos</w:t>
            </w:r>
          </w:p>
          <w:p w:rsidR="00E15904" w:rsidRDefault="00E15904" w:rsidP="00E159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Daiva Burdulienė</w:t>
            </w:r>
          </w:p>
          <w:p w:rsidR="00E15904" w:rsidRPr="00E15904" w:rsidRDefault="00E15904" w:rsidP="00E15904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Jolanta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Galeckienė</w:t>
            </w:r>
            <w:proofErr w:type="spellEnd"/>
          </w:p>
        </w:tc>
      </w:tr>
      <w:tr w:rsidR="008800E7" w:rsidTr="008800E7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Konsultavimas, informavimas, veiklos </w:t>
            </w:r>
            <w:proofErr w:type="spellStart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stebėsena</w:t>
            </w:r>
            <w:proofErr w:type="spellEnd"/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Individualios pedagogų konsultacijos kvalifikacijos tobulinimo (si), programų rengimo, gerosios patirties sklaidos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klausimais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 xml:space="preserve">Visą </w:t>
            </w:r>
          </w:p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Direktorės pavaduotoja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ugdymui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8800E7" w:rsidTr="008800E7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lastRenderedPageBreak/>
              <w:t>Ataskaitos, žinios, informacija.</w:t>
            </w:r>
          </w:p>
        </w:tc>
      </w:tr>
      <w:tr w:rsidR="002015C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7" w:rsidRDefault="002015C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7" w:rsidRDefault="002015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</w:rPr>
              <w:t>eTwinning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vykdytų projektų sklaida informacinėje lentoje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7" w:rsidRDefault="00201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Rugsėjis-Spalis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7" w:rsidRDefault="002015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  <w:p w:rsidR="002015C7" w:rsidRDefault="002015C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Daiva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Burdulienė</w:t>
            </w:r>
            <w:proofErr w:type="spellEnd"/>
          </w:p>
          <w:p w:rsidR="002015C7" w:rsidRPr="002015C7" w:rsidRDefault="002015C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Lina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Blažaitienė</w:t>
            </w:r>
            <w:proofErr w:type="spellEnd"/>
          </w:p>
        </w:tc>
      </w:tr>
      <w:tr w:rsidR="002015C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7" w:rsidRDefault="002015C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7" w:rsidRDefault="002015C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Informacijos sklaida lentoje „Specialistai pataria“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7" w:rsidRDefault="00201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Rugsėjis-Spalis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5C7" w:rsidRDefault="002015C7" w:rsidP="002015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2015C7" w:rsidRDefault="002015C7" w:rsidP="002015C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2015C7" w:rsidRDefault="00C84748" w:rsidP="002015C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Logopedė</w:t>
            </w:r>
          </w:p>
          <w:p w:rsidR="002015C7" w:rsidRPr="002015C7" w:rsidRDefault="002015C7" w:rsidP="002015C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Elene</w:t>
            </w:r>
            <w:proofErr w:type="spellEnd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Bartišienė</w:t>
            </w:r>
            <w:proofErr w:type="spellEnd"/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Pateikti duomenis Mokinių registre ir suf</w:t>
            </w:r>
            <w:r w:rsidR="002015C7">
              <w:rPr>
                <w:rFonts w:ascii="Times New Roman" w:eastAsia="Times New Roman" w:hAnsi="Times New Roman"/>
                <w:sz w:val="24"/>
                <w:szCs w:val="24"/>
              </w:rPr>
              <w:t>ormuoti mokymo lėšų poreikį 2020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metams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2015C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Iki 6</w:t>
            </w:r>
            <w:r w:rsidR="008800E7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8800E7"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 w:rsidR="008800E7"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Specialiojo ugdymo grupių vaikų lankymo suvestinės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Vaikų lankomumo apskaitos tabelių suvestinė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Grupių auklėtojos</w:t>
            </w:r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Socialines pašalpas gaunančių šeimų sąrašo pateikimas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31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d</w:t>
            </w:r>
            <w:proofErr w:type="spell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Socialinė pedagogė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Edita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Mozūraitienė</w:t>
            </w:r>
            <w:proofErr w:type="spellEnd"/>
          </w:p>
        </w:tc>
      </w:tr>
      <w:tr w:rsidR="008800E7" w:rsidTr="008800E7">
        <w:trPr>
          <w:trHeight w:val="219"/>
        </w:trPr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Refleksija.</w:t>
            </w:r>
          </w:p>
        </w:tc>
      </w:tr>
      <w:tr w:rsidR="008800E7" w:rsidTr="008800E7">
        <w:trPr>
          <w:trHeight w:val="219"/>
        </w:trPr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E7" w:rsidRDefault="008800E7" w:rsidP="00F079D8">
            <w:pPr>
              <w:numPr>
                <w:ilvl w:val="0"/>
                <w:numId w:val="1"/>
              </w:numPr>
              <w:spacing w:after="0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Pasidalijimas gauta informacija iš kursų, seminarų, mokymų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Visą</w:t>
            </w:r>
          </w:p>
          <w:p w:rsidR="008800E7" w:rsidRDefault="008800E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mėnesį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Dainora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Daniliauskienė</w:t>
            </w:r>
            <w:proofErr w:type="spellEnd"/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Direktorės pavaduotoja ugdymui</w:t>
            </w:r>
          </w:p>
          <w:p w:rsidR="008800E7" w:rsidRDefault="008800E7">
            <w:pPr>
              <w:spacing w:after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Vilija </w:t>
            </w:r>
            <w:proofErr w:type="spellStart"/>
            <w:r>
              <w:rPr>
                <w:rFonts w:ascii="Times New Roman" w:eastAsia="Times New Roman" w:hAnsi="Times New Roman"/>
                <w:i/>
                <w:sz w:val="24"/>
                <w:szCs w:val="24"/>
              </w:rPr>
              <w:t>Bulevičienė</w:t>
            </w:r>
            <w:proofErr w:type="spellEnd"/>
          </w:p>
        </w:tc>
      </w:tr>
    </w:tbl>
    <w:p w:rsidR="008800E7" w:rsidRDefault="008800E7" w:rsidP="008800E7">
      <w:pPr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8800E7" w:rsidRDefault="008800E7" w:rsidP="008800E7">
      <w:pPr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________________________________</w:t>
      </w:r>
    </w:p>
    <w:p w:rsidR="00122253" w:rsidRDefault="001F6F2B"/>
    <w:sectPr w:rsidR="0012225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4B1A16"/>
    <w:multiLevelType w:val="hybridMultilevel"/>
    <w:tmpl w:val="2752E964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>
      <w:start w:val="1"/>
      <w:numFmt w:val="lowerLetter"/>
      <w:lvlText w:val="%2."/>
      <w:lvlJc w:val="left"/>
      <w:pPr>
        <w:ind w:left="1080" w:hanging="360"/>
      </w:pPr>
    </w:lvl>
    <w:lvl w:ilvl="2" w:tplc="0427001B">
      <w:start w:val="1"/>
      <w:numFmt w:val="lowerRoman"/>
      <w:lvlText w:val="%3."/>
      <w:lvlJc w:val="right"/>
      <w:pPr>
        <w:ind w:left="1800" w:hanging="180"/>
      </w:pPr>
    </w:lvl>
    <w:lvl w:ilvl="3" w:tplc="0427000F">
      <w:start w:val="1"/>
      <w:numFmt w:val="decimal"/>
      <w:lvlText w:val="%4."/>
      <w:lvlJc w:val="left"/>
      <w:pPr>
        <w:ind w:left="2520" w:hanging="360"/>
      </w:pPr>
    </w:lvl>
    <w:lvl w:ilvl="4" w:tplc="04270019">
      <w:start w:val="1"/>
      <w:numFmt w:val="lowerLetter"/>
      <w:lvlText w:val="%5."/>
      <w:lvlJc w:val="left"/>
      <w:pPr>
        <w:ind w:left="3240" w:hanging="360"/>
      </w:pPr>
    </w:lvl>
    <w:lvl w:ilvl="5" w:tplc="0427001B">
      <w:start w:val="1"/>
      <w:numFmt w:val="lowerRoman"/>
      <w:lvlText w:val="%6."/>
      <w:lvlJc w:val="right"/>
      <w:pPr>
        <w:ind w:left="3960" w:hanging="180"/>
      </w:pPr>
    </w:lvl>
    <w:lvl w:ilvl="6" w:tplc="0427000F">
      <w:start w:val="1"/>
      <w:numFmt w:val="decimal"/>
      <w:lvlText w:val="%7."/>
      <w:lvlJc w:val="left"/>
      <w:pPr>
        <w:ind w:left="4680" w:hanging="360"/>
      </w:pPr>
    </w:lvl>
    <w:lvl w:ilvl="7" w:tplc="04270019">
      <w:start w:val="1"/>
      <w:numFmt w:val="lowerLetter"/>
      <w:lvlText w:val="%8."/>
      <w:lvlJc w:val="left"/>
      <w:pPr>
        <w:ind w:left="5400" w:hanging="360"/>
      </w:pPr>
    </w:lvl>
    <w:lvl w:ilvl="8" w:tplc="0427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0E7"/>
    <w:rsid w:val="0002644F"/>
    <w:rsid w:val="001D7FEA"/>
    <w:rsid w:val="001F6F2B"/>
    <w:rsid w:val="002015C7"/>
    <w:rsid w:val="002D4550"/>
    <w:rsid w:val="003E3BF4"/>
    <w:rsid w:val="00690E42"/>
    <w:rsid w:val="0073718A"/>
    <w:rsid w:val="00774753"/>
    <w:rsid w:val="008800E7"/>
    <w:rsid w:val="008B7DC0"/>
    <w:rsid w:val="00C84748"/>
    <w:rsid w:val="00DA2DF9"/>
    <w:rsid w:val="00E15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00E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00E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800E7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80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800E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2474</Words>
  <Characters>1411</Characters>
  <Application>Microsoft Office Word</Application>
  <DocSecurity>0</DocSecurity>
  <Lines>11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2019-09-20T13:17:00Z</cp:lastPrinted>
  <dcterms:created xsi:type="dcterms:W3CDTF">2019-09-15T06:10:00Z</dcterms:created>
  <dcterms:modified xsi:type="dcterms:W3CDTF">2019-10-09T17:09:00Z</dcterms:modified>
</cp:coreProperties>
</file>